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5C1" w:rsidRDefault="001705C1" w:rsidP="00353F5D">
      <w:pPr>
        <w:pStyle w:val="2"/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«Согласованно»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Методист  по учебным дисциплинам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по учебной работе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____________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Бариева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Г.Ф</w:t>
      </w: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  <w:r w:rsidRPr="00CE008D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</w:p>
    <w:p w:rsidR="001705C1" w:rsidRPr="00CE008D" w:rsidRDefault="001705C1" w:rsidP="001705C1">
      <w:pPr>
        <w:spacing w:after="0"/>
        <w:ind w:left="-1418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E008D">
        <w:rPr>
          <w:rFonts w:ascii="Times New Roman" w:hAnsi="Times New Roman" w:cs="Times New Roman"/>
          <w:sz w:val="20"/>
          <w:szCs w:val="20"/>
        </w:rPr>
        <w:t>«Согласованно»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Заместитель начальника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по учебной работе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</w:t>
      </w:r>
      <w:r w:rsidRPr="00CE008D">
        <w:rPr>
          <w:rFonts w:ascii="Times New Roman" w:hAnsi="Times New Roman" w:cs="Times New Roman"/>
          <w:sz w:val="20"/>
          <w:szCs w:val="20"/>
        </w:rPr>
        <w:t>Хайруллина Р.</w:t>
      </w:r>
      <w:proofErr w:type="gramStart"/>
      <w:r w:rsidRPr="00CE008D">
        <w:rPr>
          <w:rFonts w:ascii="Times New Roman" w:hAnsi="Times New Roman" w:cs="Times New Roman"/>
          <w:sz w:val="20"/>
          <w:szCs w:val="20"/>
        </w:rPr>
        <w:t>Р</w:t>
      </w:r>
      <w:proofErr w:type="gramEnd"/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3D5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3D5">
        <w:rPr>
          <w:rFonts w:ascii="Times New Roman" w:hAnsi="Times New Roman" w:cs="Times New Roman"/>
          <w:b/>
          <w:sz w:val="28"/>
          <w:szCs w:val="28"/>
        </w:rPr>
        <w:t>районного методического  объединения  учителей географии</w:t>
      </w:r>
    </w:p>
    <w:p w:rsidR="001705C1" w:rsidRPr="00A943D5" w:rsidRDefault="001A482A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2C7487">
        <w:rPr>
          <w:rFonts w:ascii="Times New Roman" w:hAnsi="Times New Roman" w:cs="Times New Roman"/>
          <w:b/>
          <w:sz w:val="28"/>
          <w:szCs w:val="28"/>
        </w:rPr>
        <w:t>9</w:t>
      </w:r>
      <w:r w:rsidR="005F2065">
        <w:rPr>
          <w:rFonts w:ascii="Times New Roman" w:hAnsi="Times New Roman" w:cs="Times New Roman"/>
          <w:b/>
          <w:sz w:val="28"/>
          <w:szCs w:val="28"/>
        </w:rPr>
        <w:t>-20</w:t>
      </w:r>
      <w:r w:rsidR="002C7487">
        <w:rPr>
          <w:rFonts w:ascii="Times New Roman" w:hAnsi="Times New Roman" w:cs="Times New Roman"/>
          <w:b/>
          <w:sz w:val="28"/>
          <w:szCs w:val="28"/>
        </w:rPr>
        <w:t>20</w:t>
      </w:r>
      <w:r w:rsidR="001705C1" w:rsidRPr="00A943D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sz w:val="32"/>
          <w:szCs w:val="32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jc w:val="center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«Утверждено»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Начальник 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</w:t>
      </w: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Закиева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А.</w:t>
      </w:r>
      <w:proofErr w:type="gramStart"/>
      <w:r w:rsidRPr="00CE008D">
        <w:rPr>
          <w:rFonts w:ascii="Times New Roman" w:hAnsi="Times New Roman" w:cs="Times New Roman"/>
          <w:sz w:val="20"/>
          <w:szCs w:val="20"/>
        </w:rPr>
        <w:t>Ю</w:t>
      </w:r>
      <w:proofErr w:type="gramEnd"/>
    </w:p>
    <w:p w:rsidR="001705C1" w:rsidRPr="00CE008D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  <w:r w:rsidRPr="00CE008D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1705C1" w:rsidRPr="00CE008D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 w:rsidRPr="00A943D5">
        <w:rPr>
          <w:rFonts w:ascii="Times New Roman" w:hAnsi="Times New Roman" w:cs="Times New Roman"/>
          <w:sz w:val="24"/>
          <w:szCs w:val="24"/>
        </w:rPr>
        <w:t>Рассмотрено на заседании РМО учителей географии</w:t>
      </w: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 w:rsidRPr="00A943D5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43D5">
        <w:rPr>
          <w:rFonts w:ascii="Times New Roman" w:hAnsi="Times New Roman" w:cs="Times New Roman"/>
          <w:sz w:val="24"/>
          <w:szCs w:val="24"/>
        </w:rPr>
        <w:t>№_от___20_ г.</w:t>
      </w: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</w:rPr>
      </w:pPr>
    </w:p>
    <w:p w:rsidR="001705C1" w:rsidRPr="00A943D5" w:rsidRDefault="001705C1" w:rsidP="001705C1">
      <w:pPr>
        <w:ind w:left="-1134"/>
        <w:rPr>
          <w:rFonts w:ascii="Times New Roman" w:hAnsi="Times New Roman" w:cs="Times New Roman"/>
        </w:rPr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  <w:sectPr w:rsidR="001705C1" w:rsidSect="00A943D5">
          <w:pgSz w:w="11906" w:h="16838"/>
          <w:pgMar w:top="1134" w:right="0" w:bottom="1134" w:left="1418" w:header="708" w:footer="708" w:gutter="0"/>
          <w:cols w:num="3" w:space="2550"/>
          <w:docGrid w:linePitch="360"/>
        </w:sectPr>
      </w:pPr>
    </w:p>
    <w:p w:rsidR="003D1A15" w:rsidRPr="003D1A15" w:rsidRDefault="001705C1" w:rsidP="003D1A15">
      <w:pPr>
        <w:jc w:val="both"/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1.</w:t>
      </w:r>
      <w:r w:rsidRPr="00BA1B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BA1BBB">
        <w:rPr>
          <w:rFonts w:ascii="Times New Roman" w:hAnsi="Times New Roman" w:cs="Times New Roman"/>
          <w:sz w:val="24"/>
          <w:szCs w:val="24"/>
        </w:rPr>
        <w:t xml:space="preserve"> </w:t>
      </w:r>
      <w:r w:rsidR="00444BC4" w:rsidRPr="00444BC4">
        <w:rPr>
          <w:rFonts w:ascii="Times New Roman" w:hAnsi="Times New Roman" w:cs="Times New Roman"/>
          <w:sz w:val="24"/>
          <w:szCs w:val="24"/>
        </w:rPr>
        <w:t xml:space="preserve"> </w:t>
      </w:r>
      <w:r w:rsidR="003D1A15" w:rsidRPr="003D1A15">
        <w:rPr>
          <w:rFonts w:ascii="Times New Roman" w:hAnsi="Times New Roman" w:cs="Times New Roman"/>
          <w:sz w:val="24"/>
          <w:szCs w:val="24"/>
        </w:rPr>
        <w:t>Методическая тема района: «Повышение качества образования посредством совершенствования пр</w:t>
      </w:r>
      <w:r w:rsidR="00C34009">
        <w:rPr>
          <w:rFonts w:ascii="Times New Roman" w:hAnsi="Times New Roman" w:cs="Times New Roman"/>
          <w:sz w:val="24"/>
          <w:szCs w:val="24"/>
        </w:rPr>
        <w:t>офессиональной компетентности пе</w:t>
      </w:r>
      <w:r w:rsidR="003D1A15" w:rsidRPr="003D1A15">
        <w:rPr>
          <w:rFonts w:ascii="Times New Roman" w:hAnsi="Times New Roman" w:cs="Times New Roman"/>
          <w:sz w:val="24"/>
          <w:szCs w:val="24"/>
        </w:rPr>
        <w:t>дагогов в условиях реализации ФГОС»</w:t>
      </w:r>
    </w:p>
    <w:p w:rsidR="001705C1" w:rsidRPr="00BA1BBB" w:rsidRDefault="003D1A15" w:rsidP="003D1A15">
      <w:pPr>
        <w:jc w:val="both"/>
        <w:rPr>
          <w:rFonts w:ascii="Times New Roman" w:hAnsi="Times New Roman" w:cs="Times New Roman"/>
          <w:sz w:val="24"/>
          <w:szCs w:val="24"/>
        </w:rPr>
      </w:pPr>
      <w:r w:rsidRPr="003D1A15">
        <w:rPr>
          <w:rFonts w:ascii="Times New Roman" w:hAnsi="Times New Roman" w:cs="Times New Roman"/>
          <w:sz w:val="24"/>
          <w:szCs w:val="24"/>
        </w:rPr>
        <w:t xml:space="preserve">Методическая тема РМО: </w:t>
      </w:r>
      <w:r w:rsidR="002C7487" w:rsidRPr="002C7487">
        <w:rPr>
          <w:rFonts w:ascii="Times New Roman" w:hAnsi="Times New Roman" w:cs="Times New Roman"/>
          <w:sz w:val="24"/>
          <w:szCs w:val="24"/>
        </w:rPr>
        <w:t>«Повышение качества знаний через различные методы обучения»</w:t>
      </w:r>
    </w:p>
    <w:p w:rsidR="002C7487" w:rsidRDefault="001705C1" w:rsidP="003D1A1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 </w:t>
      </w:r>
      <w:r w:rsidRPr="006534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Цель работы</w:t>
      </w:r>
      <w:r w:rsidR="00444B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Pr="006534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</w:t>
      </w:r>
      <w:r w:rsidR="002C7487" w:rsidRPr="002C74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«Повышение качества знаний через внедрение в учебный процесс современных педагогических технологий и методик обучений».</w:t>
      </w:r>
      <w:r w:rsidRPr="006534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2C7487" w:rsidRDefault="002C7487" w:rsidP="003D1A1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D1A15" w:rsidRDefault="002C7487" w:rsidP="003D1A1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3D1A15"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3.</w:t>
      </w:r>
      <w:r w:rsidR="003D1A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1705C1" w:rsidRPr="007A38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40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2019-2020</w:t>
      </w:r>
      <w:r w:rsidR="003D1A15"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год: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1.Продолжить изучение новых педагогических технологий при изучении географии, способствующих формированию всесторонне развитой личности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уровня профессиональных компетенций </w:t>
      </w:r>
      <w:proofErr w:type="gramStart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proofErr w:type="gramEnd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внедренных ФГОС по предмету;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3.Выявление, обобщение и распространение положительного педагогического опыта творчески работающих учителей на муниципальном и региональном уровнях.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Совершенствование существующих и внедрение новых активных форм, методов </w:t>
      </w:r>
      <w:proofErr w:type="gramStart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декады (недели) по предмету.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Совершенствовать работу с одаренными детьми и наиболее подготовленными учащимися через кружки, олимпиады, конкурсы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Совершенствовать формы и методы мониторинга за состоянием преподавания географии с целью повышения качества образования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Усилить подготовку учащихся к ЕГЭ и ГИА.</w:t>
      </w:r>
    </w:p>
    <w:p w:rsidR="002C7487" w:rsidRPr="003D1A15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4.</w:t>
      </w:r>
      <w:r w:rsidRPr="00CD08BA">
        <w:rPr>
          <w:rFonts w:ascii="Times New Roman" w:hAnsi="Times New Roman" w:cs="Times New Roman"/>
          <w:sz w:val="24"/>
          <w:szCs w:val="24"/>
        </w:rPr>
        <w:t>План заседаний</w:t>
      </w:r>
      <w:r>
        <w:rPr>
          <w:rFonts w:ascii="Times New Roman" w:hAnsi="Times New Roman" w:cs="Times New Roman"/>
          <w:sz w:val="24"/>
          <w:szCs w:val="24"/>
        </w:rPr>
        <w:t xml:space="preserve"> и семинаров </w:t>
      </w:r>
      <w:r w:rsidRPr="00CD08BA">
        <w:rPr>
          <w:rFonts w:ascii="Times New Roman" w:hAnsi="Times New Roman" w:cs="Times New Roman"/>
          <w:sz w:val="24"/>
          <w:szCs w:val="24"/>
        </w:rPr>
        <w:t xml:space="preserve"> методического объединения.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9"/>
        <w:gridCol w:w="1239"/>
        <w:gridCol w:w="1701"/>
        <w:gridCol w:w="1134"/>
        <w:gridCol w:w="3380"/>
        <w:gridCol w:w="1688"/>
      </w:tblGrid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338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6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1705C1" w:rsidRDefault="002C7487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«Мало-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Лызинская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D1A15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  <w:tc>
          <w:tcPr>
            <w:tcW w:w="1701" w:type="dxa"/>
          </w:tcPr>
          <w:p w:rsidR="001705C1" w:rsidRDefault="00034DE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DE1">
              <w:rPr>
                <w:rFonts w:ascii="Times New Roman" w:hAnsi="Times New Roman" w:cs="Times New Roman"/>
                <w:sz w:val="24"/>
                <w:szCs w:val="24"/>
              </w:rPr>
              <w:t>«Развитие муниципальной системы образования в контексте стратегических ориентиров: достижения, проблемы, перспективы»</w:t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3380" w:type="dxa"/>
          </w:tcPr>
          <w:p w:rsidR="001A482A" w:rsidRDefault="001705C1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82A" w:rsidRPr="001A482A" w:rsidRDefault="001A482A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ab/>
              <w:t>Анализ работ</w:t>
            </w:r>
            <w:r w:rsidR="002C7487">
              <w:rPr>
                <w:rFonts w:ascii="Times New Roman" w:hAnsi="Times New Roman" w:cs="Times New Roman"/>
                <w:sz w:val="24"/>
                <w:szCs w:val="24"/>
              </w:rPr>
              <w:t>ы РМО учителей географии за 2018-19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1A482A" w:rsidRPr="001A482A" w:rsidRDefault="001A482A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Анализ результатов ОГЭ и ЕГЭ, </w:t>
            </w:r>
            <w:proofErr w:type="spellStart"/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2C7487" w:rsidRPr="006534E4" w:rsidRDefault="001A482A" w:rsidP="002C7487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C7487"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C7487" w:rsidRPr="006534E4">
              <w:rPr>
                <w:rFonts w:ascii="Times New Roman" w:hAnsi="Times New Roman" w:cs="Times New Roman"/>
                <w:sz w:val="24"/>
                <w:szCs w:val="24"/>
              </w:rPr>
              <w:t>Метапредметная</w:t>
            </w:r>
            <w:proofErr w:type="spellEnd"/>
            <w:r w:rsidR="002C7487"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неделя как форма работы по выявлению и развитию одаренных детей» МБОУ «Средне-</w:t>
            </w:r>
            <w:proofErr w:type="spellStart"/>
            <w:r w:rsidR="002C7487" w:rsidRPr="006534E4">
              <w:rPr>
                <w:rFonts w:ascii="Times New Roman" w:hAnsi="Times New Roman" w:cs="Times New Roman"/>
                <w:sz w:val="24"/>
                <w:szCs w:val="24"/>
              </w:rPr>
              <w:t>Кушкетская</w:t>
            </w:r>
            <w:proofErr w:type="spellEnd"/>
            <w:r w:rsidR="002C7487"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СОШ»  Иванов Валерий Петрович</w:t>
            </w:r>
          </w:p>
          <w:p w:rsidR="002C7487" w:rsidRPr="006534E4" w:rsidRDefault="002C7487" w:rsidP="002C7487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"Приемы и способы работы на уроках с географическими понятиями" МБОУ «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Ципьинская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Абдрахманов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Гафурович</w:t>
            </w:r>
            <w:proofErr w:type="spellEnd"/>
          </w:p>
          <w:p w:rsidR="002C7487" w:rsidRPr="006534E4" w:rsidRDefault="002C7487" w:rsidP="002C7487">
            <w:pPr>
              <w:pStyle w:val="a4"/>
              <w:numPr>
                <w:ilvl w:val="0"/>
                <w:numId w:val="2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 </w:t>
            </w:r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«Реализация краеведческого принципа и краеведческого подхода при изучении географии».   МБОУ «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Шишинерская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ООШ» Назипова Гульнара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Зиннатулловна</w:t>
            </w:r>
            <w:proofErr w:type="spellEnd"/>
          </w:p>
          <w:p w:rsidR="002C7487" w:rsidRPr="006534E4" w:rsidRDefault="002C7487" w:rsidP="002C7487">
            <w:pPr>
              <w:pStyle w:val="a4"/>
              <w:numPr>
                <w:ilvl w:val="0"/>
                <w:numId w:val="2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« Эффективность подготовки к ГИА: проблемы и пути их решения».  МБОУ «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Балтасинская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Гузалия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Ризвановна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, МБОУ «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Нуринерская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Pr="006534E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Хабибуллина Райса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Харисовна</w:t>
            </w:r>
            <w:proofErr w:type="spellEnd"/>
          </w:p>
          <w:p w:rsidR="002C7487" w:rsidRPr="006534E4" w:rsidRDefault="002C7487" w:rsidP="002C7487">
            <w:pPr>
              <w:pStyle w:val="a4"/>
              <w:numPr>
                <w:ilvl w:val="0"/>
                <w:numId w:val="2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« Обмен опытом по использованию современных педагогических технологий и приемов в целях повышения качества обучения географии»-  МБОУ «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Арборская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Шайхиева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Гулюса</w:t>
            </w:r>
            <w:proofErr w:type="spellEnd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4E4">
              <w:rPr>
                <w:rFonts w:ascii="Times New Roman" w:hAnsi="Times New Roman" w:cs="Times New Roman"/>
                <w:sz w:val="24"/>
                <w:szCs w:val="24"/>
              </w:rPr>
              <w:t>Саматовна</w:t>
            </w:r>
            <w:proofErr w:type="spellEnd"/>
          </w:p>
          <w:p w:rsidR="001705C1" w:rsidRDefault="002C7487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482A" w:rsidRPr="001A482A">
              <w:rPr>
                <w:rFonts w:ascii="Times New Roman" w:hAnsi="Times New Roman" w:cs="Times New Roman"/>
                <w:sz w:val="24"/>
                <w:szCs w:val="24"/>
              </w:rPr>
              <w:t>.Обсуждение и утверждение плана работы РМО на 2018-19 учебный год</w:t>
            </w:r>
          </w:p>
        </w:tc>
        <w:tc>
          <w:tcPr>
            <w:tcW w:w="16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Г.Ф</w:t>
            </w:r>
          </w:p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39" w:type="dxa"/>
          </w:tcPr>
          <w:p w:rsidR="001705C1" w:rsidRDefault="002D01B1" w:rsidP="0045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1A4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82A" w:rsidRDefault="000E28A6" w:rsidP="0045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C15360">
              <w:rPr>
                <w:rFonts w:ascii="Times New Roman" w:hAnsi="Times New Roman" w:cs="Times New Roman"/>
                <w:sz w:val="24"/>
                <w:szCs w:val="24"/>
              </w:rPr>
              <w:t>Соснинская</w:t>
            </w:r>
            <w:proofErr w:type="spellEnd"/>
            <w:r w:rsidR="00C15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82A"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705C1" w:rsidRPr="00082C6D" w:rsidRDefault="001A482A" w:rsidP="002C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Актуальные методики и педагогические технологии в преподавании географии при переходе на ФГОС</w:t>
            </w:r>
          </w:p>
        </w:tc>
        <w:tc>
          <w:tcPr>
            <w:tcW w:w="1134" w:type="dxa"/>
          </w:tcPr>
          <w:p w:rsidR="001705C1" w:rsidRDefault="004536C0" w:rsidP="0045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034DE1">
              <w:rPr>
                <w:rFonts w:ascii="Times New Roman" w:hAnsi="Times New Roman" w:cs="Times New Roman"/>
                <w:sz w:val="24"/>
                <w:szCs w:val="24"/>
              </w:rPr>
              <w:t xml:space="preserve">-конференция </w:t>
            </w:r>
          </w:p>
        </w:tc>
        <w:tc>
          <w:tcPr>
            <w:tcW w:w="3380" w:type="dxa"/>
          </w:tcPr>
          <w:p w:rsidR="001A482A" w:rsidRPr="001A482A" w:rsidRDefault="001A482A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1. Открытый урок. Самоанализ и анализ урока, обмен опытом  проведения урока по данной теме </w:t>
            </w:r>
          </w:p>
          <w:p w:rsidR="001A482A" w:rsidRDefault="001A482A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2. Внеклассное мероприятие</w:t>
            </w:r>
          </w:p>
          <w:p w:rsidR="001705C1" w:rsidRDefault="001705C1" w:rsidP="00034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1705C1" w:rsidRPr="004536C0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 </w:t>
            </w:r>
            <w:proofErr w:type="gramStart"/>
            <w:r w:rsidR="001A482A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="001A482A">
              <w:rPr>
                <w:rFonts w:ascii="Times New Roman" w:hAnsi="Times New Roman" w:cs="Times New Roman"/>
                <w:sz w:val="24"/>
                <w:szCs w:val="24"/>
              </w:rPr>
              <w:t>читель географии</w:t>
            </w:r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1705C1" w:rsidRDefault="00E0205C" w:rsidP="000E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0E28A6" w:rsidRDefault="002D01B1" w:rsidP="000E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Тюнтерская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  <w:r w:rsidR="000E28A6" w:rsidRPr="000E28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705C1" w:rsidRPr="001B28C5" w:rsidRDefault="000E28A6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 xml:space="preserve">«Универсальные учебные действия как основа </w:t>
            </w:r>
            <w:proofErr w:type="spellStart"/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0E28A6">
              <w:rPr>
                <w:rFonts w:ascii="Times New Roman" w:hAnsi="Times New Roman" w:cs="Times New Roman"/>
                <w:sz w:val="24"/>
                <w:szCs w:val="24"/>
              </w:rPr>
              <w:t xml:space="preserve"> и личностных образовательных результатов на уроках географии"»</w:t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семинар</w:t>
            </w:r>
          </w:p>
        </w:tc>
        <w:tc>
          <w:tcPr>
            <w:tcW w:w="3380" w:type="dxa"/>
          </w:tcPr>
          <w:p w:rsidR="001705C1" w:rsidRPr="001B28C5" w:rsidRDefault="001705C1" w:rsidP="002C1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Открытый урок. Самоанализ и анализ урока, обмен опытом  п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урока по данной теме </w:t>
            </w:r>
          </w:p>
          <w:p w:rsidR="001705C1" w:rsidRDefault="001705C1" w:rsidP="002C100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2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сное мероприятие </w:t>
            </w:r>
          </w:p>
          <w:p w:rsidR="001705C1" w:rsidRDefault="000E28A6" w:rsidP="00E0205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«Практическая направленность н</w:t>
            </w:r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а уроках географии» </w:t>
            </w:r>
            <w:proofErr w:type="spell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Накипов</w:t>
            </w:r>
            <w:proofErr w:type="spell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Салаусский</w:t>
            </w:r>
            <w:proofErr w:type="spell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лицей</w:t>
            </w: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8" w:type="dxa"/>
          </w:tcPr>
          <w:p w:rsidR="001705C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</w:t>
            </w:r>
            <w:r w:rsidR="000E28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bookmarkStart w:id="0" w:name="_GoBack"/>
        <w:bookmarkEnd w:id="0"/>
      </w:tr>
    </w:tbl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 Список учителей, проходящих аттестацию в </w:t>
      </w:r>
      <w:r w:rsidR="002C7487">
        <w:rPr>
          <w:rFonts w:ascii="Times New Roman" w:hAnsi="Times New Roman" w:cs="Times New Roman"/>
          <w:sz w:val="24"/>
          <w:szCs w:val="24"/>
        </w:rPr>
        <w:t>2019-2020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782"/>
        <w:gridCol w:w="1914"/>
        <w:gridCol w:w="2356"/>
        <w:gridCol w:w="1915"/>
      </w:tblGrid>
      <w:tr w:rsidR="001705C1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91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35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какую категорию претендует</w:t>
            </w:r>
          </w:p>
        </w:tc>
        <w:tc>
          <w:tcPr>
            <w:tcW w:w="191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или впервые</w:t>
            </w: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8BA">
        <w:rPr>
          <w:rFonts w:ascii="Times New Roman" w:hAnsi="Times New Roman" w:cs="Times New Roman"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по подготовке к олимпиадам</w:t>
      </w:r>
      <w:r w:rsidRPr="00CD08B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8"/>
        <w:gridCol w:w="1230"/>
        <w:gridCol w:w="2541"/>
        <w:gridCol w:w="1958"/>
        <w:gridCol w:w="1588"/>
        <w:gridCol w:w="1816"/>
      </w:tblGrid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705C1" w:rsidTr="002C100D">
        <w:tc>
          <w:tcPr>
            <w:tcW w:w="438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41" w:type="dxa"/>
          </w:tcPr>
          <w:p w:rsidR="001705C1" w:rsidRPr="00CD08BA" w:rsidRDefault="002C7487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4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C7487">
              <w:rPr>
                <w:rFonts w:ascii="Times New Roman" w:hAnsi="Times New Roman" w:cs="Times New Roman"/>
                <w:sz w:val="24"/>
                <w:szCs w:val="24"/>
              </w:rPr>
              <w:t>Метапредметная</w:t>
            </w:r>
            <w:proofErr w:type="spellEnd"/>
            <w:r w:rsidRPr="002C7487">
              <w:rPr>
                <w:rFonts w:ascii="Times New Roman" w:hAnsi="Times New Roman" w:cs="Times New Roman"/>
                <w:sz w:val="24"/>
                <w:szCs w:val="24"/>
              </w:rPr>
              <w:t xml:space="preserve"> неделя как форма работы по выявлению и развитию одаренных детей» </w:t>
            </w:r>
          </w:p>
        </w:tc>
        <w:tc>
          <w:tcPr>
            <w:tcW w:w="1958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588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олимпиаде из опыта работы</w:t>
            </w:r>
          </w:p>
        </w:tc>
        <w:tc>
          <w:tcPr>
            <w:tcW w:w="1816" w:type="dxa"/>
          </w:tcPr>
          <w:p w:rsidR="001705C1" w:rsidRPr="00CD08BA" w:rsidRDefault="002C7487" w:rsidP="000E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487">
              <w:rPr>
                <w:rFonts w:ascii="Times New Roman" w:hAnsi="Times New Roman" w:cs="Times New Roman"/>
                <w:sz w:val="24"/>
                <w:szCs w:val="24"/>
              </w:rPr>
              <w:t>МБОУ «Средне-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Кушкетская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 Иванов В.П.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41" w:type="dxa"/>
          </w:tcPr>
          <w:p w:rsidR="001705C1" w:rsidRPr="0066103E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03E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 работе с одаренными детьми при подготовке к олимпиадам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района 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одарённых и высокомотивированных  детей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B91">
              <w:rPr>
                <w:rFonts w:ascii="Times New Roman" w:hAnsi="Times New Roman" w:cs="Times New Roman"/>
                <w:sz w:val="24"/>
                <w:szCs w:val="24"/>
              </w:rPr>
              <w:t>Создание базы данных одаренных детей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41" w:type="dxa"/>
          </w:tcPr>
          <w:p w:rsidR="001705C1" w:rsidRPr="00146B9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предметной олимпиады школьников по географии и геологии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541" w:type="dxa"/>
          </w:tcPr>
          <w:p w:rsidR="001705C1" w:rsidRPr="00DB7414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414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одаренных детей во Всероссийской предметной олимпиаде школьников муниципального уровня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2541" w:type="dxa"/>
          </w:tcPr>
          <w:p w:rsidR="001705C1" w:rsidRPr="00EB0ECE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одаренных детей во Всероссийской предметной олимпиаде школьников  регионального уровня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победивших учащихся на муниципальном этапе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0" w:type="dxa"/>
          </w:tcPr>
          <w:p w:rsidR="001705C1" w:rsidRDefault="000E28A6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</w:tc>
        <w:tc>
          <w:tcPr>
            <w:tcW w:w="2541" w:type="dxa"/>
          </w:tcPr>
          <w:p w:rsidR="001705C1" w:rsidRDefault="001705C1" w:rsidP="00C34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7 р</w:t>
            </w:r>
            <w:r w:rsidRPr="00A97C77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еспубликанская открытая полевая олимпиада юных </w:t>
            </w:r>
            <w:r w:rsidRPr="00A97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геологов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</w:tr>
    </w:tbl>
    <w:p w:rsidR="001705C1" w:rsidRPr="002D01B1" w:rsidRDefault="001705C1" w:rsidP="002D01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1B1">
        <w:rPr>
          <w:rFonts w:ascii="Times New Roman" w:hAnsi="Times New Roman" w:cs="Times New Roman"/>
          <w:sz w:val="24"/>
          <w:szCs w:val="24"/>
        </w:rPr>
        <w:lastRenderedPageBreak/>
        <w:t>План по подготовке к ОГЭ и ЕГЭ.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8"/>
        <w:gridCol w:w="1102"/>
        <w:gridCol w:w="2450"/>
        <w:gridCol w:w="1840"/>
        <w:gridCol w:w="2068"/>
        <w:gridCol w:w="1673"/>
      </w:tblGrid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C34009" w:rsidTr="002C100D">
        <w:tc>
          <w:tcPr>
            <w:tcW w:w="445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641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ОГЭ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 xml:space="preserve"> -2019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>, ознакомление учителей с общими выводами и методическими 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омендациями по результатам </w:t>
            </w: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B169A7"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C34009">
              <w:rPr>
                <w:rFonts w:ascii="Times New Roman" w:hAnsi="Times New Roman" w:cs="Times New Roman"/>
                <w:sz w:val="24"/>
                <w:szCs w:val="24"/>
              </w:rPr>
              <w:t>Балтасинском</w:t>
            </w:r>
            <w:proofErr w:type="spellEnd"/>
            <w:r w:rsidR="00C34009">
              <w:rPr>
                <w:rFonts w:ascii="Times New Roman" w:hAnsi="Times New Roman" w:cs="Times New Roman"/>
                <w:sz w:val="24"/>
                <w:szCs w:val="24"/>
              </w:rPr>
              <w:t xml:space="preserve"> районе в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79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226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ОГЭ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</w:p>
        </w:tc>
        <w:tc>
          <w:tcPr>
            <w:tcW w:w="1797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Ф-</w:t>
            </w:r>
            <w:proofErr w:type="gramEnd"/>
            <w:r>
              <w:t xml:space="preserve"> </w:t>
            </w:r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методист  управления образования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</w:tcPr>
          <w:p w:rsidR="001705C1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густ</w:t>
            </w:r>
          </w:p>
        </w:tc>
        <w:tc>
          <w:tcPr>
            <w:tcW w:w="2641" w:type="dxa"/>
          </w:tcPr>
          <w:p w:rsidR="001705C1" w:rsidRDefault="00C34009" w:rsidP="00C34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C34009">
              <w:rPr>
                <w:rFonts w:ascii="Times New Roman" w:hAnsi="Times New Roman" w:cs="Times New Roman"/>
                <w:sz w:val="24"/>
                <w:szCs w:val="24"/>
              </w:rPr>
              <w:t xml:space="preserve">ффективность подготовки к ГИА: проблемы и пути их решения».  </w:t>
            </w:r>
          </w:p>
        </w:tc>
        <w:tc>
          <w:tcPr>
            <w:tcW w:w="1979" w:type="dxa"/>
          </w:tcPr>
          <w:p w:rsidR="001705C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</w:tc>
        <w:tc>
          <w:tcPr>
            <w:tcW w:w="2226" w:type="dxa"/>
          </w:tcPr>
          <w:p w:rsidR="001705C1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 подготовке к ОГЭ и ЕГЭ</w:t>
            </w:r>
          </w:p>
        </w:tc>
        <w:tc>
          <w:tcPr>
            <w:tcW w:w="1797" w:type="dxa"/>
          </w:tcPr>
          <w:p w:rsidR="001705C1" w:rsidRDefault="000E28A6" w:rsidP="00C34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>Бал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тасинская</w:t>
            </w:r>
            <w:proofErr w:type="spellEnd"/>
            <w:r w:rsidR="00C34009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proofErr w:type="spellStart"/>
            <w:r w:rsidR="00C34009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="00C3400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 w:rsidR="00C3400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>, МБОУ «</w:t>
            </w:r>
            <w:proofErr w:type="spellStart"/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>Нуринерская</w:t>
            </w:r>
            <w:proofErr w:type="spellEnd"/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, Х</w:t>
            </w:r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>абибуллина Р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4009" w:rsidRPr="00C34009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</w:p>
        </w:tc>
      </w:tr>
      <w:tr w:rsidR="00C34009" w:rsidTr="002C100D">
        <w:tc>
          <w:tcPr>
            <w:tcW w:w="445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641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03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 к ОГЭ и ЕГЭ</w:t>
            </w:r>
          </w:p>
        </w:tc>
        <w:tc>
          <w:tcPr>
            <w:tcW w:w="1979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26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</w:t>
            </w:r>
          </w:p>
        </w:tc>
        <w:tc>
          <w:tcPr>
            <w:tcW w:w="1797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Октябрь-май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и диагностические работы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демонстрационных вариантов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района, учащиеся которых выбрали ОГЭ и ЕГЭ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знакомление с демон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страцио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нными вариантами КИМ 2020</w:t>
            </w:r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одификаторами  элементов содержания и спецификациями экзаменационных работ по географии.</w:t>
            </w:r>
          </w:p>
        </w:tc>
        <w:tc>
          <w:tcPr>
            <w:tcW w:w="1979" w:type="dxa"/>
          </w:tcPr>
          <w:p w:rsidR="001705C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кодификатора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географии, учащиеся которых выбрали ОГЭ и ЕГЭ по географии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8" w:type="dxa"/>
          </w:tcPr>
          <w:p w:rsidR="001705C1" w:rsidRDefault="000E28A6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Октябрь-апрель</w:t>
            </w:r>
          </w:p>
        </w:tc>
        <w:tc>
          <w:tcPr>
            <w:tcW w:w="2641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Пробные диагностические тестирования 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по географии (9,11 классы)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Демонстрационные варианты ОГЭ и ЕГЭ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школ района, учащиеся которых выбрали ОГЭ и ЕГЭ </w:t>
            </w:r>
          </w:p>
        </w:tc>
      </w:tr>
      <w:tr w:rsidR="00C34009" w:rsidTr="002C100D">
        <w:tc>
          <w:tcPr>
            <w:tcW w:w="445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0E28A6">
              <w:rPr>
                <w:rFonts w:ascii="Times New Roman" w:hAnsi="Times New Roman" w:cs="Times New Roman"/>
                <w:sz w:val="24"/>
                <w:szCs w:val="24"/>
              </w:rPr>
              <w:t>, март</w:t>
            </w:r>
          </w:p>
        </w:tc>
        <w:tc>
          <w:tcPr>
            <w:tcW w:w="2641" w:type="dxa"/>
          </w:tcPr>
          <w:p w:rsidR="001705C1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Пробное  тестирование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формате ЕГЭ и ОГЭ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(9,11 классы)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Демонстрационные варианты ОГЭ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ЕГЭ</w:t>
            </w:r>
          </w:p>
        </w:tc>
        <w:tc>
          <w:tcPr>
            <w:tcW w:w="1797" w:type="dxa"/>
          </w:tcPr>
          <w:p w:rsidR="001D55E7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географии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 района, учащиеся которых выбрали ОГЭ </w:t>
            </w:r>
          </w:p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ЕГЭ </w:t>
            </w:r>
          </w:p>
        </w:tc>
      </w:tr>
      <w:tr w:rsidR="00C34009" w:rsidTr="002C100D">
        <w:tc>
          <w:tcPr>
            <w:tcW w:w="445" w:type="dxa"/>
          </w:tcPr>
          <w:p w:rsidR="001D55E7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78" w:type="dxa"/>
          </w:tcPr>
          <w:p w:rsidR="001D55E7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1D5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1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6F7">
              <w:rPr>
                <w:rFonts w:ascii="Times New Roman" w:hAnsi="Times New Roman" w:cs="Times New Roman"/>
              </w:rPr>
              <w:t xml:space="preserve"> «Актуальные вопросы подготовки к ОГЭ по географии</w:t>
            </w:r>
            <w:proofErr w:type="gramStart"/>
            <w:r w:rsidRPr="009546F7">
              <w:rPr>
                <w:rFonts w:ascii="Times New Roman" w:hAnsi="Times New Roman" w:cs="Times New Roman"/>
              </w:rPr>
              <w:t>»(</w:t>
            </w:r>
            <w:proofErr w:type="gramEnd"/>
            <w:r w:rsidRPr="009546F7">
              <w:rPr>
                <w:rFonts w:ascii="Times New Roman" w:hAnsi="Times New Roman" w:cs="Times New Roman"/>
              </w:rPr>
              <w:t>из опыта работы)</w:t>
            </w:r>
            <w:r>
              <w:rPr>
                <w:rFonts w:ascii="Times New Roman" w:hAnsi="Times New Roman" w:cs="Times New Roman"/>
              </w:rPr>
              <w:t xml:space="preserve"> все учителя района</w:t>
            </w:r>
          </w:p>
        </w:tc>
        <w:tc>
          <w:tcPr>
            <w:tcW w:w="1979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226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 подготовке к ОГЭ по географии</w:t>
            </w:r>
          </w:p>
        </w:tc>
        <w:tc>
          <w:tcPr>
            <w:tcW w:w="1797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009" w:rsidTr="002C100D">
        <w:tc>
          <w:tcPr>
            <w:tcW w:w="445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8" w:type="dxa"/>
          </w:tcPr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5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рель </w:t>
            </w:r>
          </w:p>
        </w:tc>
        <w:tc>
          <w:tcPr>
            <w:tcW w:w="2641" w:type="dxa"/>
          </w:tcPr>
          <w:p w:rsidR="00444BC4" w:rsidRPr="009546F7" w:rsidRDefault="00444BC4" w:rsidP="002C10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ОГ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 w:rsidR="00D15F6E">
              <w:rPr>
                <w:rFonts w:ascii="Times New Roman" w:hAnsi="Times New Roman" w:cs="Times New Roman"/>
              </w:rPr>
              <w:t>-</w:t>
            </w:r>
            <w:proofErr w:type="gramEnd"/>
            <w:r w:rsidR="00D15F6E">
              <w:rPr>
                <w:rFonts w:ascii="Times New Roman" w:hAnsi="Times New Roman" w:cs="Times New Roman"/>
              </w:rPr>
              <w:t xml:space="preserve"> успехи и проблемы.</w:t>
            </w:r>
          </w:p>
        </w:tc>
        <w:tc>
          <w:tcPr>
            <w:tcW w:w="1979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44BC4">
              <w:rPr>
                <w:rFonts w:ascii="Times New Roman" w:hAnsi="Times New Roman" w:cs="Times New Roman"/>
                <w:sz w:val="24"/>
                <w:szCs w:val="24"/>
              </w:rPr>
              <w:t>аседание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-круглый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</w:p>
        </w:tc>
        <w:tc>
          <w:tcPr>
            <w:tcW w:w="2226" w:type="dxa"/>
          </w:tcPr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 результатах ОГЭ и ЕГЭ</w:t>
            </w:r>
          </w:p>
        </w:tc>
        <w:tc>
          <w:tcPr>
            <w:tcW w:w="1797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</w:tr>
      <w:tr w:rsidR="00C34009" w:rsidTr="002C100D">
        <w:tc>
          <w:tcPr>
            <w:tcW w:w="445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ОГЭ и ЕГЭ по географии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района </w:t>
            </w:r>
          </w:p>
        </w:tc>
      </w:tr>
    </w:tbl>
    <w:p w:rsidR="001705C1" w:rsidRPr="002D01B1" w:rsidRDefault="001705C1" w:rsidP="002D01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1B1">
        <w:rPr>
          <w:rFonts w:ascii="Times New Roman" w:hAnsi="Times New Roman" w:cs="Times New Roman"/>
          <w:sz w:val="24"/>
          <w:szCs w:val="24"/>
        </w:rPr>
        <w:t>План-график основных мероприятий.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1258"/>
        <w:gridCol w:w="2170"/>
        <w:gridCol w:w="1785"/>
        <w:gridCol w:w="2105"/>
        <w:gridCol w:w="1797"/>
      </w:tblGrid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банка данных об учителях преподающих географию в школах района 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72" w:type="dxa"/>
          </w:tcPr>
          <w:p w:rsidR="001705C1" w:rsidRPr="007D358C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7D358C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программ и календарн</w:t>
            </w:r>
            <w:proofErr w:type="gramStart"/>
            <w:r w:rsidRPr="007D35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D358C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планирования на учебный год по географии</w:t>
            </w:r>
          </w:p>
          <w:p w:rsidR="001705C1" w:rsidRDefault="001705C1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Составление авторских программ элективных курсов и курсов по выбору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предпрофильного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профильного обучения школьников.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авторской программы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9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банка данных о педагогических работниках, подавших заявление на аттестацию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Сентябрь-июнь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Курсы повышения квалификации 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Курсы 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9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экспертной группы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посещение уроков, ознакомление с документацией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аттестующегося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C5513" w:rsidTr="00C96C64">
        <w:tc>
          <w:tcPr>
            <w:tcW w:w="451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172" w:type="dxa"/>
          </w:tcPr>
          <w:p w:rsidR="006C5513" w:rsidRPr="00755093" w:rsidRDefault="006C5513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географический диктант</w:t>
            </w:r>
          </w:p>
        </w:tc>
        <w:tc>
          <w:tcPr>
            <w:tcW w:w="1785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108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вопросы</w:t>
            </w:r>
          </w:p>
        </w:tc>
        <w:tc>
          <w:tcPr>
            <w:tcW w:w="1797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района  и ученики</w:t>
            </w:r>
          </w:p>
        </w:tc>
      </w:tr>
      <w:tr w:rsidR="001705C1" w:rsidTr="00C96C64">
        <w:trPr>
          <w:trHeight w:val="2548"/>
        </w:trPr>
        <w:tc>
          <w:tcPr>
            <w:tcW w:w="451" w:type="dxa"/>
          </w:tcPr>
          <w:p w:rsidR="001705C1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Январь-февраль </w:t>
            </w:r>
          </w:p>
        </w:tc>
        <w:tc>
          <w:tcPr>
            <w:tcW w:w="217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«Учитель года»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 подготовке учителю, претендующего на участие в районном и республиканском конкурсе «Учитель года»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РМО</w:t>
            </w:r>
          </w:p>
        </w:tc>
      </w:tr>
      <w:tr w:rsidR="002D01B1" w:rsidTr="00C96C64">
        <w:trPr>
          <w:trHeight w:val="2548"/>
        </w:trPr>
        <w:tc>
          <w:tcPr>
            <w:tcW w:w="451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72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8 класса</w:t>
            </w:r>
          </w:p>
        </w:tc>
        <w:tc>
          <w:tcPr>
            <w:tcW w:w="1785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108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1797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C96C64" w:rsidTr="00C96C64">
        <w:trPr>
          <w:trHeight w:val="2548"/>
        </w:trPr>
        <w:tc>
          <w:tcPr>
            <w:tcW w:w="451" w:type="dxa"/>
          </w:tcPr>
          <w:p w:rsidR="00C96C64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C96C64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2172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проверочная работа по географии</w:t>
            </w:r>
            <w:r w:rsidR="00D15F6E">
              <w:rPr>
                <w:rFonts w:ascii="Times New Roman" w:hAnsi="Times New Roman" w:cs="Times New Roman"/>
                <w:sz w:val="24"/>
                <w:szCs w:val="24"/>
              </w:rPr>
              <w:t>( ВПР)</w:t>
            </w:r>
          </w:p>
        </w:tc>
        <w:tc>
          <w:tcPr>
            <w:tcW w:w="1785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08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качества подготовки по географии</w:t>
            </w:r>
          </w:p>
        </w:tc>
        <w:tc>
          <w:tcPr>
            <w:tcW w:w="1797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172" w:type="dxa"/>
          </w:tcPr>
          <w:p w:rsidR="001705C1" w:rsidRPr="00C5777B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77B">
              <w:rPr>
                <w:rFonts w:ascii="Times New Roman" w:hAnsi="Times New Roman" w:cs="Times New Roman"/>
                <w:sz w:val="24"/>
                <w:szCs w:val="24"/>
              </w:rPr>
              <w:t>Анализ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за </w:t>
            </w:r>
            <w:r w:rsidR="003D1A15">
              <w:rPr>
                <w:rFonts w:ascii="Times New Roman" w:hAnsi="Times New Roman" w:cs="Times New Roman"/>
                <w:sz w:val="24"/>
                <w:szCs w:val="24"/>
              </w:rPr>
              <w:t>год и планирование на 2019-20</w:t>
            </w:r>
            <w:r w:rsidRPr="00C5777B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за учебный год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</w:tbl>
    <w:p w:rsidR="005F2065" w:rsidRDefault="005F2065" w:rsidP="001705C1">
      <w:pPr>
        <w:rPr>
          <w:rFonts w:ascii="Times New Roman" w:hAnsi="Times New Roman" w:cs="Times New Roman"/>
          <w:b/>
          <w:sz w:val="24"/>
          <w:szCs w:val="24"/>
        </w:rPr>
      </w:pP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b/>
          <w:bCs/>
          <w:color w:val="000000"/>
        </w:rPr>
        <w:t>Ожидаемые результаты: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1.Повышение уровня профессиональной компетентности педагогов.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2.Совершенствование учебного процесса в школах района в рамках реализации ФГОС.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3.Повышение интереса учителей к обобщению и распространению педагогического опыта.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4.Активное участие педагогов в конкурсах педагогического мастерства.</w:t>
      </w:r>
    </w:p>
    <w:p w:rsidR="005F2065" w:rsidRPr="005F2065" w:rsidRDefault="005F2065" w:rsidP="005F2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705C1" w:rsidRDefault="001705C1" w:rsidP="001705C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Совет РМО: 1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Шигапова</w:t>
      </w:r>
      <w:proofErr w:type="spellEnd"/>
      <w:r w:rsidRPr="00FA1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Гузалия</w:t>
      </w:r>
      <w:proofErr w:type="spellEnd"/>
      <w:r w:rsidRPr="00FA1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Ризвановн</w:t>
      </w:r>
      <w:proofErr w:type="gram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Балтасинская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СОШ)</w:t>
      </w:r>
    </w:p>
    <w:p w:rsidR="001705C1" w:rsidRDefault="001705C1" w:rsidP="001705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2. </w:t>
      </w:r>
      <w:r w:rsidRPr="00FA1A82">
        <w:rPr>
          <w:rFonts w:ascii="Times New Roman" w:hAnsi="Times New Roman"/>
          <w:sz w:val="24"/>
          <w:szCs w:val="24"/>
        </w:rPr>
        <w:t xml:space="preserve">Хабибуллина Райса </w:t>
      </w:r>
      <w:proofErr w:type="spellStart"/>
      <w:r w:rsidRPr="00FA1A82">
        <w:rPr>
          <w:rFonts w:ascii="Times New Roman" w:hAnsi="Times New Roman"/>
          <w:sz w:val="24"/>
          <w:szCs w:val="24"/>
        </w:rPr>
        <w:t>Харисовна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(МБОУ </w:t>
      </w:r>
      <w:proofErr w:type="spellStart"/>
      <w:r>
        <w:rPr>
          <w:rFonts w:ascii="Times New Roman" w:hAnsi="Times New Roman"/>
          <w:sz w:val="24"/>
          <w:szCs w:val="24"/>
        </w:rPr>
        <w:t>Нуринерская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СОШ)</w:t>
      </w:r>
    </w:p>
    <w:p w:rsidR="001705C1" w:rsidRDefault="001705C1" w:rsidP="001705C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3. Егорова Вероника Вениаминовн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МБОУ Мало-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Лызинская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СОШ)</w:t>
      </w:r>
    </w:p>
    <w:p w:rsidR="001705C1" w:rsidRPr="00FA1A82" w:rsidRDefault="00C34009" w:rsidP="001705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4</w:t>
      </w:r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Зайнуллин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 Амир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Мунирови</w:t>
      </w:r>
      <w:proofErr w:type="gramStart"/>
      <w:r w:rsidR="001705C1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Соснинская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 ООШ)</w:t>
      </w: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Секретарь </w:t>
      </w:r>
      <w:r w:rsidR="003D1A15">
        <w:rPr>
          <w:rFonts w:ascii="Times New Roman" w:hAnsi="Times New Roman" w:cs="Times New Roman"/>
          <w:sz w:val="24"/>
          <w:szCs w:val="24"/>
        </w:rPr>
        <w:t xml:space="preserve">РМО: </w:t>
      </w:r>
      <w:proofErr w:type="spellStart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>Садыйкова</w:t>
      </w:r>
      <w:proofErr w:type="spellEnd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 xml:space="preserve"> Гульнар </w:t>
      </w:r>
      <w:proofErr w:type="spellStart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>Рашитовна</w:t>
      </w:r>
      <w:proofErr w:type="spellEnd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</w:t>
      </w:r>
      <w:proofErr w:type="spellStart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Нурминская</w:t>
      </w:r>
      <w:proofErr w:type="spellEnd"/>
      <w:r w:rsidR="00C34009" w:rsidRPr="001B2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СОШ)</w:t>
      </w:r>
    </w:p>
    <w:p w:rsidR="001705C1" w:rsidRDefault="001705C1" w:rsidP="00C34009">
      <w:r>
        <w:rPr>
          <w:rFonts w:ascii="Times New Roman" w:hAnsi="Times New Roman" w:cs="Times New Roman"/>
          <w:sz w:val="24"/>
          <w:szCs w:val="24"/>
        </w:rPr>
        <w:t>План составила: Егорова Вероника Вениаминовна руководитель РМО учителей географии</w:t>
      </w: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5171E8" w:rsidRDefault="005171E8"/>
    <w:sectPr w:rsidR="0051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6516"/>
    <w:multiLevelType w:val="hybridMultilevel"/>
    <w:tmpl w:val="A6B28F4A"/>
    <w:lvl w:ilvl="0" w:tplc="C690F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250E5C"/>
    <w:multiLevelType w:val="hybridMultilevel"/>
    <w:tmpl w:val="7F6A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5C1"/>
    <w:rsid w:val="00034DE1"/>
    <w:rsid w:val="000E28A6"/>
    <w:rsid w:val="001659F5"/>
    <w:rsid w:val="001705C1"/>
    <w:rsid w:val="001A482A"/>
    <w:rsid w:val="001D55E7"/>
    <w:rsid w:val="002714B6"/>
    <w:rsid w:val="002C7487"/>
    <w:rsid w:val="002D01B1"/>
    <w:rsid w:val="00353F5D"/>
    <w:rsid w:val="003D1A15"/>
    <w:rsid w:val="00444BC4"/>
    <w:rsid w:val="004536C0"/>
    <w:rsid w:val="005171E8"/>
    <w:rsid w:val="005F2065"/>
    <w:rsid w:val="006C5513"/>
    <w:rsid w:val="006D227D"/>
    <w:rsid w:val="009546F7"/>
    <w:rsid w:val="00954854"/>
    <w:rsid w:val="009B6394"/>
    <w:rsid w:val="00B169A7"/>
    <w:rsid w:val="00C15360"/>
    <w:rsid w:val="00C34009"/>
    <w:rsid w:val="00C96C64"/>
    <w:rsid w:val="00D15F6E"/>
    <w:rsid w:val="00E0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C1"/>
  </w:style>
  <w:style w:type="paragraph" w:styleId="2">
    <w:name w:val="heading 2"/>
    <w:basedOn w:val="a"/>
    <w:next w:val="a"/>
    <w:link w:val="20"/>
    <w:uiPriority w:val="9"/>
    <w:unhideWhenUsed/>
    <w:qFormat/>
    <w:rsid w:val="00353F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53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2C74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F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C1"/>
  </w:style>
  <w:style w:type="paragraph" w:styleId="2">
    <w:name w:val="heading 2"/>
    <w:basedOn w:val="a"/>
    <w:next w:val="a"/>
    <w:link w:val="20"/>
    <w:uiPriority w:val="9"/>
    <w:unhideWhenUsed/>
    <w:qFormat/>
    <w:rsid w:val="00353F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53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2C74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F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Пользователь Windows</cp:lastModifiedBy>
  <cp:revision>18</cp:revision>
  <cp:lastPrinted>2019-02-06T17:47:00Z</cp:lastPrinted>
  <dcterms:created xsi:type="dcterms:W3CDTF">2017-07-06T10:31:00Z</dcterms:created>
  <dcterms:modified xsi:type="dcterms:W3CDTF">2019-08-26T19:51:00Z</dcterms:modified>
</cp:coreProperties>
</file>